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D808" w14:textId="1215B0B8" w:rsidR="00705389" w:rsidRDefault="00CC3E68" w:rsidP="00314F58">
      <w:pPr>
        <w:spacing w:after="0" w:line="240" w:lineRule="auto"/>
        <w:ind w:left="6521" w:hanging="284"/>
        <w:rPr>
          <w:b/>
          <w:bCs/>
        </w:rPr>
      </w:pPr>
      <w:r w:rsidRPr="10C8935B">
        <w:rPr>
          <w:b/>
          <w:bCs/>
        </w:rPr>
        <w:t xml:space="preserve">Al </w:t>
      </w:r>
      <w:r w:rsidR="000B7A2D" w:rsidRPr="10C8935B">
        <w:rPr>
          <w:b/>
          <w:bCs/>
        </w:rPr>
        <w:t>Direttore</w:t>
      </w:r>
      <w:r w:rsidR="25834727" w:rsidRPr="10C8935B">
        <w:rPr>
          <w:b/>
          <w:bCs/>
        </w:rPr>
        <w:t xml:space="preserve"> </w:t>
      </w:r>
      <w:r w:rsidR="000B7A2D" w:rsidRPr="10C8935B">
        <w:rPr>
          <w:b/>
          <w:bCs/>
        </w:rPr>
        <w:t>de</w:t>
      </w:r>
      <w:r w:rsidR="08B29DCB" w:rsidRPr="10C8935B">
        <w:rPr>
          <w:b/>
          <w:bCs/>
        </w:rPr>
        <w:t xml:space="preserve">l </w:t>
      </w:r>
      <w:r w:rsidR="000B7A2D" w:rsidRPr="10C8935B">
        <w:rPr>
          <w:b/>
          <w:bCs/>
        </w:rPr>
        <w:t xml:space="preserve">Dipartimento </w:t>
      </w:r>
      <w:r w:rsidR="00705389">
        <w:rPr>
          <w:b/>
          <w:bCs/>
        </w:rPr>
        <w:t>di</w:t>
      </w:r>
      <w:r w:rsidR="000B7A2D" w:rsidRPr="10C8935B">
        <w:rPr>
          <w:b/>
          <w:bCs/>
        </w:rPr>
        <w:t xml:space="preserve">   _________________________</w:t>
      </w:r>
    </w:p>
    <w:p w14:paraId="29256840" w14:textId="37641A25" w:rsidR="00CC3E68" w:rsidRDefault="000B7A2D" w:rsidP="00705389">
      <w:pPr>
        <w:spacing w:after="0" w:line="240" w:lineRule="auto"/>
        <w:ind w:left="6521"/>
        <w:rPr>
          <w:b/>
          <w:bCs/>
          <w:u w:val="single"/>
        </w:rPr>
      </w:pPr>
      <w:r w:rsidRPr="52AF8A51">
        <w:rPr>
          <w:b/>
          <w:bCs/>
        </w:rPr>
        <w:t>(</w:t>
      </w:r>
      <w:r w:rsidRPr="00D328C3">
        <w:rPr>
          <w:b/>
          <w:bCs/>
          <w:highlight w:val="yellow"/>
        </w:rPr>
        <w:t>o altra Struttura disponibile ad ospitare l’iniziativa)</w:t>
      </w:r>
    </w:p>
    <w:p w14:paraId="672A6659" w14:textId="77777777" w:rsidR="004877A3" w:rsidRDefault="004877A3" w:rsidP="004877A3">
      <w:pPr>
        <w:spacing w:after="0" w:line="240" w:lineRule="auto"/>
        <w:rPr>
          <w:b/>
          <w:u w:val="single"/>
        </w:rPr>
      </w:pPr>
    </w:p>
    <w:p w14:paraId="0A37501D" w14:textId="77777777" w:rsidR="00E97C72" w:rsidRDefault="00E97C72" w:rsidP="004877A3">
      <w:pPr>
        <w:spacing w:after="0" w:line="240" w:lineRule="auto"/>
        <w:rPr>
          <w:b/>
          <w:u w:val="single"/>
        </w:rPr>
      </w:pPr>
    </w:p>
    <w:p w14:paraId="5DAB6C7B" w14:textId="77777777" w:rsidR="00E97C72" w:rsidRDefault="00E97C72" w:rsidP="004877A3">
      <w:pPr>
        <w:spacing w:after="0" w:line="240" w:lineRule="auto"/>
        <w:rPr>
          <w:b/>
          <w:u w:val="single"/>
        </w:rPr>
      </w:pPr>
    </w:p>
    <w:p w14:paraId="191242A2" w14:textId="197938F9" w:rsidR="00A83884" w:rsidRPr="00705389" w:rsidRDefault="00A83884" w:rsidP="52AF8A51">
      <w:pPr>
        <w:spacing w:after="0" w:line="360" w:lineRule="auto"/>
        <w:rPr>
          <w:b/>
          <w:bCs/>
        </w:rPr>
      </w:pPr>
      <w:r w:rsidRPr="00705389">
        <w:rPr>
          <w:b/>
          <w:bCs/>
        </w:rPr>
        <w:t xml:space="preserve">OGGETTO: </w:t>
      </w:r>
      <w:r w:rsidR="00705389">
        <w:rPr>
          <w:b/>
          <w:bCs/>
        </w:rPr>
        <w:t>Richiesta disponibilità</w:t>
      </w:r>
      <w:r w:rsidR="00D328C3">
        <w:rPr>
          <w:b/>
          <w:bCs/>
        </w:rPr>
        <w:t xml:space="preserve"> </w:t>
      </w:r>
      <w:r w:rsidR="00D81D3E">
        <w:rPr>
          <w:b/>
          <w:bCs/>
        </w:rPr>
        <w:t xml:space="preserve">all’utilizzo degli spazi di </w:t>
      </w:r>
      <w:r w:rsidR="00705389">
        <w:rPr>
          <w:b/>
          <w:bCs/>
        </w:rPr>
        <w:t>Ateneo</w:t>
      </w:r>
      <w:r w:rsidR="00D81D3E">
        <w:rPr>
          <w:b/>
          <w:bCs/>
        </w:rPr>
        <w:t>.</w:t>
      </w:r>
      <w:r w:rsidR="00705389">
        <w:rPr>
          <w:b/>
          <w:bCs/>
        </w:rPr>
        <w:t xml:space="preserve"> </w:t>
      </w:r>
    </w:p>
    <w:p w14:paraId="02EB378F" w14:textId="77777777" w:rsidR="00A83884" w:rsidRDefault="00A83884" w:rsidP="004877A3">
      <w:pPr>
        <w:spacing w:after="0" w:line="240" w:lineRule="auto"/>
        <w:rPr>
          <w:b/>
          <w:u w:val="single"/>
        </w:rPr>
      </w:pPr>
    </w:p>
    <w:p w14:paraId="2DEC5010" w14:textId="7FE069EA" w:rsidR="00CC3E68" w:rsidRDefault="00C910F8" w:rsidP="00314F58">
      <w:pPr>
        <w:spacing w:line="360" w:lineRule="auto"/>
        <w:ind w:firstLine="709"/>
        <w:jc w:val="both"/>
      </w:pPr>
      <w:r>
        <w:t xml:space="preserve">Il </w:t>
      </w:r>
      <w:r w:rsidR="00CC3E68">
        <w:t>sottoscritto</w:t>
      </w:r>
      <w:r w:rsidR="00523243">
        <w:t xml:space="preserve"> </w:t>
      </w:r>
      <w:r w:rsidR="00F469DC">
        <w:t>__________________________________________</w:t>
      </w:r>
      <w:r w:rsidR="00523243">
        <w:t xml:space="preserve"> </w:t>
      </w:r>
      <w:r w:rsidR="00705389">
        <w:t xml:space="preserve">in qualità di </w:t>
      </w:r>
      <w:r>
        <w:br/>
      </w:r>
      <w:r w:rsidR="00CC3E68">
        <w:t xml:space="preserve">proponente </w:t>
      </w:r>
      <w:r w:rsidR="00C43307">
        <w:t>del</w:t>
      </w:r>
      <w:r w:rsidR="00CC3E68">
        <w:t xml:space="preserve"> </w:t>
      </w:r>
      <w:r w:rsidR="00314F58">
        <w:t xml:space="preserve">costituendo </w:t>
      </w:r>
      <w:r w:rsidR="00CC3E68">
        <w:t>Spin Off</w:t>
      </w:r>
      <w:r w:rsidR="00314F58">
        <w:t xml:space="preserve"> denominato _________________</w:t>
      </w:r>
      <w:r w:rsidR="00CC3E68">
        <w:t xml:space="preserve">, </w:t>
      </w:r>
      <w:r w:rsidR="00CE2700">
        <w:t>ai sensi</w:t>
      </w:r>
      <w:r w:rsidR="00CC3E68">
        <w:t xml:space="preserve"> del “Regolamento per la costituzione di Spin Off e la partecipazione universitario alle attività dello stesso” emanato con D.R. n.2876 del 28.07.2004 modificato con D.R. n.3435 del 20.10.2014 </w:t>
      </w:r>
    </w:p>
    <w:p w14:paraId="28314608" w14:textId="77777777" w:rsidR="00523243" w:rsidRDefault="00523243" w:rsidP="00314F58">
      <w:pPr>
        <w:spacing w:line="360" w:lineRule="auto"/>
        <w:jc w:val="center"/>
        <w:rPr>
          <w:b/>
        </w:rPr>
      </w:pPr>
    </w:p>
    <w:p w14:paraId="10CDA457" w14:textId="00C5328F" w:rsidR="00D6753F" w:rsidRPr="00D6753F" w:rsidRDefault="000B7A2D" w:rsidP="00314F58">
      <w:pPr>
        <w:spacing w:line="360" w:lineRule="auto"/>
        <w:jc w:val="center"/>
        <w:rPr>
          <w:b/>
        </w:rPr>
      </w:pPr>
      <w:r>
        <w:rPr>
          <w:b/>
        </w:rPr>
        <w:t>RICHIEDE</w:t>
      </w:r>
    </w:p>
    <w:p w14:paraId="6A05A809" w14:textId="77777777" w:rsidR="00D6753F" w:rsidRDefault="00D6753F" w:rsidP="00314F58">
      <w:pPr>
        <w:pStyle w:val="Paragrafoelenco"/>
        <w:spacing w:line="360" w:lineRule="auto"/>
      </w:pPr>
    </w:p>
    <w:p w14:paraId="66CEA375" w14:textId="743451BE" w:rsidR="00F469DC" w:rsidRDefault="00CE2700" w:rsidP="00314F58">
      <w:pPr>
        <w:spacing w:line="360" w:lineRule="auto"/>
        <w:jc w:val="both"/>
      </w:pPr>
      <w:r>
        <w:t>la disponibilità</w:t>
      </w:r>
      <w:r w:rsidR="00C71A43">
        <w:t xml:space="preserve"> </w:t>
      </w:r>
      <w:r w:rsidR="00D328C3">
        <w:t xml:space="preserve">preventiva </w:t>
      </w:r>
      <w:r w:rsidR="00C71A43">
        <w:t xml:space="preserve">del </w:t>
      </w:r>
      <w:r w:rsidR="00314F58" w:rsidRPr="00314F58">
        <w:rPr>
          <w:highlight w:val="yellow"/>
        </w:rPr>
        <w:t>Dipartimento</w:t>
      </w:r>
      <w:r w:rsidR="00314F58">
        <w:rPr>
          <w:highlight w:val="yellow"/>
        </w:rPr>
        <w:t xml:space="preserve"> di ___</w:t>
      </w:r>
      <w:r w:rsidR="00314F58" w:rsidRPr="00314F58">
        <w:rPr>
          <w:highlight w:val="yellow"/>
        </w:rPr>
        <w:t>/</w:t>
      </w:r>
      <w:r w:rsidR="00C71A43" w:rsidRPr="00314F58">
        <w:rPr>
          <w:highlight w:val="yellow"/>
        </w:rPr>
        <w:t>altra Struttura disponibile</w:t>
      </w:r>
      <w:r w:rsidR="00C71A43" w:rsidRPr="52AF8A51">
        <w:rPr>
          <w:b/>
          <w:bCs/>
        </w:rPr>
        <w:t xml:space="preserve"> </w:t>
      </w:r>
      <w:r w:rsidR="00BE586C">
        <w:t xml:space="preserve">ad ospitare l’iniziativa in discorso </w:t>
      </w:r>
      <w:r w:rsidR="00D81D3E">
        <w:t>presso</w:t>
      </w:r>
      <w:r w:rsidR="00F469DC">
        <w:t xml:space="preserve"> </w:t>
      </w:r>
      <w:r w:rsidR="00F469DC" w:rsidRPr="00F469DC">
        <w:rPr>
          <w:i/>
          <w:iCs/>
          <w:u w:val="single"/>
        </w:rPr>
        <w:t>____</w:t>
      </w:r>
      <w:r w:rsidR="00F469DC">
        <w:rPr>
          <w:i/>
          <w:iCs/>
          <w:u w:val="single"/>
        </w:rPr>
        <w:t xml:space="preserve"> </w:t>
      </w:r>
      <w:r w:rsidR="00F469DC" w:rsidRPr="00F469DC">
        <w:rPr>
          <w:i/>
          <w:iCs/>
          <w:u w:val="single"/>
        </w:rPr>
        <w:t>[Specificare edificio, piano, aula, utilizzo di attrezzature e</w:t>
      </w:r>
      <w:r w:rsidR="00F469DC">
        <w:rPr>
          <w:i/>
          <w:iCs/>
          <w:u w:val="single"/>
        </w:rPr>
        <w:t>/o</w:t>
      </w:r>
      <w:r w:rsidR="00F469DC" w:rsidRPr="00F469DC">
        <w:rPr>
          <w:i/>
          <w:iCs/>
          <w:u w:val="single"/>
        </w:rPr>
        <w:t xml:space="preserve"> servizi]</w:t>
      </w:r>
      <w:r w:rsidR="00F469DC">
        <w:rPr>
          <w:i/>
          <w:iCs/>
          <w:u w:val="single"/>
        </w:rPr>
        <w:t xml:space="preserve"> </w:t>
      </w:r>
      <w:r w:rsidR="00F469DC" w:rsidRPr="00F469DC">
        <w:rPr>
          <w:i/>
          <w:iCs/>
          <w:u w:val="single"/>
        </w:rPr>
        <w:t>__________</w:t>
      </w:r>
    </w:p>
    <w:p w14:paraId="7DFDD49F" w14:textId="24756E99" w:rsidR="00D6753F" w:rsidRPr="00C9143A" w:rsidRDefault="00D6753F" w:rsidP="00CE2700">
      <w:pPr>
        <w:spacing w:line="276" w:lineRule="auto"/>
        <w:jc w:val="both"/>
      </w:pPr>
    </w:p>
    <w:p w14:paraId="5A39BBE3" w14:textId="77777777" w:rsidR="00CC3E68" w:rsidRDefault="00CC3E68" w:rsidP="00C910F8">
      <w:pPr>
        <w:spacing w:line="276" w:lineRule="auto"/>
        <w:jc w:val="both"/>
      </w:pPr>
    </w:p>
    <w:p w14:paraId="14CDCFD5" w14:textId="48209A5B" w:rsidR="00A83884" w:rsidRDefault="00A83884" w:rsidP="00BE586C">
      <w:pPr>
        <w:spacing w:after="0" w:line="276" w:lineRule="auto"/>
        <w:jc w:val="both"/>
      </w:pPr>
      <w:r>
        <w:t xml:space="preserve"> </w:t>
      </w:r>
      <w:r w:rsidR="00E97C72">
        <w:t>Napoli</w:t>
      </w:r>
      <w:r w:rsidR="00BE586C">
        <w:t xml:space="preserve">                                                                                                                                   Firma</w:t>
      </w:r>
    </w:p>
    <w:p w14:paraId="25CE666F" w14:textId="7A3C6DD6" w:rsidR="00F469DC" w:rsidRDefault="00F469DC" w:rsidP="00BE586C">
      <w:pPr>
        <w:spacing w:after="0" w:line="276" w:lineRule="auto"/>
        <w:jc w:val="both"/>
      </w:pPr>
    </w:p>
    <w:p w14:paraId="7B4EAFD0" w14:textId="3CE5B268" w:rsidR="00F469DC" w:rsidRPr="00A83884" w:rsidRDefault="00F469DC" w:rsidP="00F469DC">
      <w:pPr>
        <w:spacing w:after="0" w:line="276" w:lineRule="auto"/>
        <w:ind w:left="5954"/>
        <w:jc w:val="both"/>
      </w:pPr>
      <w:r>
        <w:t>_____________________________</w:t>
      </w:r>
    </w:p>
    <w:sectPr w:rsidR="00F469DC" w:rsidRPr="00A83884" w:rsidSect="00314F58">
      <w:pgSz w:w="11906" w:h="16838"/>
      <w:pgMar w:top="1417" w:right="1134" w:bottom="1134" w:left="1418" w:header="708" w:footer="708" w:gutter="0"/>
      <w:pgBorders w:offsetFrom="page">
        <w:top w:val="single" w:sz="6" w:space="24" w:color="9CC2E5" w:themeColor="accent1" w:themeTint="99"/>
        <w:left w:val="single" w:sz="6" w:space="24" w:color="9CC2E5" w:themeColor="accent1" w:themeTint="99"/>
        <w:bottom w:val="single" w:sz="6" w:space="24" w:color="9CC2E5" w:themeColor="accent1" w:themeTint="99"/>
        <w:right w:val="single" w:sz="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37E"/>
    <w:multiLevelType w:val="hybridMultilevel"/>
    <w:tmpl w:val="5C26A750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F78F0"/>
    <w:multiLevelType w:val="hybridMultilevel"/>
    <w:tmpl w:val="07D2453C"/>
    <w:lvl w:ilvl="0" w:tplc="D3E8F5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345333">
    <w:abstractNumId w:val="1"/>
  </w:num>
  <w:num w:numId="2" w16cid:durableId="122467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7A3"/>
    <w:rsid w:val="00037E06"/>
    <w:rsid w:val="000778C5"/>
    <w:rsid w:val="000B7A2D"/>
    <w:rsid w:val="00314F58"/>
    <w:rsid w:val="00467E3A"/>
    <w:rsid w:val="004877A3"/>
    <w:rsid w:val="00523243"/>
    <w:rsid w:val="00705389"/>
    <w:rsid w:val="0075717F"/>
    <w:rsid w:val="00802E8D"/>
    <w:rsid w:val="0081531A"/>
    <w:rsid w:val="008D56EF"/>
    <w:rsid w:val="009E023F"/>
    <w:rsid w:val="00A83884"/>
    <w:rsid w:val="00B4082B"/>
    <w:rsid w:val="00BE586C"/>
    <w:rsid w:val="00C43307"/>
    <w:rsid w:val="00C71A43"/>
    <w:rsid w:val="00C910F8"/>
    <w:rsid w:val="00CC3E68"/>
    <w:rsid w:val="00CE2700"/>
    <w:rsid w:val="00D0162F"/>
    <w:rsid w:val="00D328C3"/>
    <w:rsid w:val="00D568CB"/>
    <w:rsid w:val="00D6753F"/>
    <w:rsid w:val="00D81D3E"/>
    <w:rsid w:val="00E974C5"/>
    <w:rsid w:val="00E97C72"/>
    <w:rsid w:val="00F469DC"/>
    <w:rsid w:val="00F64939"/>
    <w:rsid w:val="08B29DCB"/>
    <w:rsid w:val="10C8935B"/>
    <w:rsid w:val="25834727"/>
    <w:rsid w:val="50C3A75E"/>
    <w:rsid w:val="52AF8A51"/>
    <w:rsid w:val="5A1529F1"/>
    <w:rsid w:val="61E2C3B6"/>
    <w:rsid w:val="7639D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51B3"/>
  <w15:docId w15:val="{282ECC53-2EE2-4F44-B018-11AADE87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3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388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675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753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stosegnaposto">
    <w:name w:val="Placeholder Text"/>
    <w:basedOn w:val="Carpredefinitoparagrafo"/>
    <w:uiPriority w:val="99"/>
    <w:semiHidden/>
    <w:rsid w:val="00D81D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47B43FF154942B72B4E049E7A8AC5" ma:contentTypeVersion="2" ma:contentTypeDescription="Create a new document." ma:contentTypeScope="" ma:versionID="0ea54faac7c4cf850e2b0f1b89867998">
  <xsd:schema xmlns:xsd="http://www.w3.org/2001/XMLSchema" xmlns:xs="http://www.w3.org/2001/XMLSchema" xmlns:p="http://schemas.microsoft.com/office/2006/metadata/properties" xmlns:ns2="2550cca3-1b5a-41e3-80fc-7606b772ac05" targetNamespace="http://schemas.microsoft.com/office/2006/metadata/properties" ma:root="true" ma:fieldsID="2fd8a5742b421478e4655d29ce38610d" ns2:_="">
    <xsd:import namespace="2550cca3-1b5a-41e3-80fc-7606b772a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0cca3-1b5a-41e3-80fc-7606b772a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CAAE8-612E-4638-AA71-B4B16396D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0cca3-1b5a-41e3-80fc-7606b772a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2A71C-16B9-4748-9262-ADB851BD2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751A0-331F-412B-844D-3499F7FFD9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COINOR</dc:creator>
  <cp:lastModifiedBy>ARCANGELO BARBATO</cp:lastModifiedBy>
  <cp:revision>14</cp:revision>
  <dcterms:created xsi:type="dcterms:W3CDTF">2020-06-29T09:56:00Z</dcterms:created>
  <dcterms:modified xsi:type="dcterms:W3CDTF">2022-09-09T08:28:00Z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0x01010084C47B43FF154942B72B4E049E7A8AC5</vt:lpwstr>
  </property>
</Properties>
</file>